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3A3D0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</w:t>
      </w:r>
      <w:r w:rsidR="00120766">
        <w:rPr>
          <w:rFonts w:ascii="Arial" w:hAnsi="Arial" w:cs="Arial"/>
          <w:b/>
          <w:sz w:val="20"/>
          <w:szCs w:val="20"/>
        </w:rPr>
        <w:t>R</w:t>
      </w:r>
      <w:r>
        <w:rPr>
          <w:rFonts w:ascii="Arial" w:hAnsi="Arial" w:cs="Arial"/>
          <w:b/>
          <w:sz w:val="20"/>
          <w:szCs w:val="20"/>
        </w:rPr>
        <w:t xml:space="preserve">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6E5375">
        <w:rPr>
          <w:rFonts w:ascii="Arial" w:hAnsi="Arial" w:cs="Arial"/>
          <w:b/>
          <w:sz w:val="20"/>
          <w:szCs w:val="20"/>
        </w:rPr>
        <w:t>6</w:t>
      </w:r>
      <w:r w:rsidR="0051589F">
        <w:rPr>
          <w:rFonts w:ascii="Arial" w:hAnsi="Arial" w:cs="Arial"/>
          <w:b/>
          <w:sz w:val="20"/>
          <w:szCs w:val="20"/>
        </w:rPr>
        <w:t>3</w:t>
      </w:r>
      <w:r w:rsidR="003A3D07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A3D07">
        <w:rPr>
          <w:rFonts w:ascii="Arial" w:hAnsi="Arial" w:cs="Arial"/>
          <w:b/>
          <w:sz w:val="20"/>
          <w:szCs w:val="20"/>
        </w:rPr>
        <w:t>7</w:t>
      </w:r>
      <w:r w:rsidR="00096D56">
        <w:rPr>
          <w:rFonts w:ascii="Arial" w:hAnsi="Arial" w:cs="Arial"/>
          <w:b/>
          <w:sz w:val="20"/>
          <w:szCs w:val="20"/>
        </w:rPr>
        <w:t xml:space="preserve"> </w:t>
      </w:r>
      <w:r w:rsidR="003529A6">
        <w:rPr>
          <w:rFonts w:ascii="Arial" w:hAnsi="Arial" w:cs="Arial"/>
          <w:b/>
          <w:sz w:val="20"/>
          <w:szCs w:val="20"/>
        </w:rPr>
        <w:t xml:space="preserve">DE </w:t>
      </w:r>
      <w:r w:rsidR="0051589F">
        <w:rPr>
          <w:rFonts w:ascii="Arial" w:hAnsi="Arial" w:cs="Arial"/>
          <w:b/>
          <w:sz w:val="20"/>
          <w:szCs w:val="20"/>
        </w:rPr>
        <w:t>FEVEREIRO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</w:t>
      </w:r>
      <w:r w:rsidR="006E5375">
        <w:rPr>
          <w:rFonts w:ascii="Arial" w:hAnsi="Arial" w:cs="Arial"/>
          <w:b/>
          <w:sz w:val="20"/>
          <w:szCs w:val="20"/>
        </w:rPr>
        <w:t>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A2AEE" w:rsidRDefault="003A3D07" w:rsidP="0051589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Ponto Facultativo os dias 10 e 11 de fevereiro corrente.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36247" w:rsidRDefault="00A46BB7" w:rsidP="0051589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</w:t>
      </w:r>
      <w:r w:rsidR="007223AD">
        <w:rPr>
          <w:rFonts w:ascii="Arial" w:hAnsi="Arial" w:cs="Arial"/>
          <w:b/>
          <w:sz w:val="20"/>
          <w:szCs w:val="20"/>
        </w:rPr>
        <w:t xml:space="preserve">DE FERRAZ DE VASCONCELOS, </w:t>
      </w:r>
      <w:r w:rsidR="0051589F">
        <w:rPr>
          <w:rFonts w:ascii="Arial" w:hAnsi="Arial" w:cs="Arial"/>
          <w:b/>
          <w:sz w:val="20"/>
          <w:szCs w:val="20"/>
        </w:rPr>
        <w:t>NO USO</w:t>
      </w:r>
      <w:r w:rsidR="007223AD">
        <w:rPr>
          <w:rFonts w:ascii="Arial" w:hAnsi="Arial" w:cs="Arial"/>
          <w:b/>
          <w:sz w:val="20"/>
          <w:szCs w:val="20"/>
        </w:rPr>
        <w:t xml:space="preserve"> DAS ATRIBUIÇÕES </w:t>
      </w:r>
      <w:r w:rsidR="006A3354">
        <w:rPr>
          <w:rFonts w:ascii="Arial" w:hAnsi="Arial" w:cs="Arial"/>
          <w:b/>
          <w:sz w:val="20"/>
          <w:szCs w:val="20"/>
        </w:rPr>
        <w:t>QUE LHES SÃO CONFERIDAS POR LEI, NA FORMA DO ARTIGO 39, Nº “V”, DO DECRETO-LEI COMPLEMENTAR Nº 9, DE 31 DE</w:t>
      </w:r>
      <w:r w:rsidR="001856B7">
        <w:rPr>
          <w:rFonts w:ascii="Arial" w:hAnsi="Arial" w:cs="Arial"/>
          <w:b/>
          <w:sz w:val="20"/>
          <w:szCs w:val="20"/>
        </w:rPr>
        <w:t xml:space="preserve"> </w:t>
      </w:r>
      <w:r w:rsidR="006A3354">
        <w:rPr>
          <w:rFonts w:ascii="Arial" w:hAnsi="Arial" w:cs="Arial"/>
          <w:b/>
          <w:sz w:val="20"/>
          <w:szCs w:val="20"/>
        </w:rPr>
        <w:t>DEZEMBRO DE 1969</w:t>
      </w:r>
      <w:r w:rsidR="00E5099C">
        <w:rPr>
          <w:rFonts w:ascii="Arial" w:hAnsi="Arial" w:cs="Arial"/>
          <w:b/>
          <w:sz w:val="20"/>
          <w:szCs w:val="20"/>
        </w:rPr>
        <w:t>;</w:t>
      </w:r>
    </w:p>
    <w:p w:rsidR="007108B1" w:rsidRDefault="007108B1" w:rsidP="00CA018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67106" w:rsidRDefault="009243B3" w:rsidP="003A3D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916A81">
        <w:rPr>
          <w:rFonts w:ascii="Arial" w:hAnsi="Arial" w:cs="Arial"/>
          <w:sz w:val="20"/>
          <w:szCs w:val="20"/>
        </w:rPr>
        <w:t>Fica</w:t>
      </w:r>
      <w:r w:rsidR="003A3D07">
        <w:rPr>
          <w:rFonts w:ascii="Arial" w:hAnsi="Arial" w:cs="Arial"/>
          <w:sz w:val="20"/>
          <w:szCs w:val="20"/>
        </w:rPr>
        <w:t xml:space="preserve"> declarado Ponto Facultativo nas Repartições Públicas Municipais, os dias 10 e 11 de fevereiro corrente, ou sejam, segunda e terça-feira do Carnaval.</w:t>
      </w:r>
    </w:p>
    <w:p w:rsidR="003A3D07" w:rsidRDefault="003A3D07" w:rsidP="003A3D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3D07" w:rsidRDefault="003A3D07" w:rsidP="003A3D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27761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medida não atinge o Pessoal regido pela Legislação Trabalhista, os quais trabalharão normalmente.</w:t>
      </w:r>
    </w:p>
    <w:p w:rsidR="00916A81" w:rsidRDefault="00916A81" w:rsidP="00916A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46114" w:rsidRDefault="00916A81" w:rsidP="005158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C6212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66C66">
        <w:rPr>
          <w:rFonts w:ascii="Arial" w:hAnsi="Arial" w:cs="Arial"/>
          <w:sz w:val="20"/>
          <w:szCs w:val="20"/>
        </w:rPr>
        <w:t>Este Decreto</w:t>
      </w:r>
      <w:r w:rsidR="00C75A7C">
        <w:rPr>
          <w:rFonts w:ascii="Arial" w:hAnsi="Arial" w:cs="Arial"/>
          <w:sz w:val="20"/>
          <w:szCs w:val="20"/>
        </w:rPr>
        <w:t xml:space="preserve"> </w:t>
      </w:r>
      <w:r w:rsidR="00366C66">
        <w:rPr>
          <w:rFonts w:ascii="Arial" w:hAnsi="Arial" w:cs="Arial"/>
          <w:sz w:val="20"/>
          <w:szCs w:val="20"/>
        </w:rPr>
        <w:t xml:space="preserve">entrará em vigor </w:t>
      </w:r>
      <w:r w:rsidR="00CC6212">
        <w:rPr>
          <w:rFonts w:ascii="Arial" w:hAnsi="Arial" w:cs="Arial"/>
          <w:sz w:val="20"/>
          <w:szCs w:val="20"/>
        </w:rPr>
        <w:t xml:space="preserve">na </w:t>
      </w:r>
      <w:r w:rsidR="0051589F">
        <w:rPr>
          <w:rFonts w:ascii="Arial" w:hAnsi="Arial" w:cs="Arial"/>
          <w:sz w:val="20"/>
          <w:szCs w:val="20"/>
        </w:rPr>
        <w:t>data de sua publicação, revogadas as disposições em contrário.</w:t>
      </w:r>
    </w:p>
    <w:p w:rsidR="006E5375" w:rsidRDefault="006E5375" w:rsidP="006E53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2277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227761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de </w:t>
      </w:r>
      <w:r w:rsidR="0051589F">
        <w:rPr>
          <w:rFonts w:ascii="Arial" w:hAnsi="Arial" w:cs="Arial"/>
          <w:sz w:val="20"/>
          <w:szCs w:val="20"/>
        </w:rPr>
        <w:t>fevereiro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7C3F1E">
        <w:rPr>
          <w:rFonts w:ascii="Arial" w:hAnsi="Arial" w:cs="Arial"/>
          <w:sz w:val="20"/>
          <w:szCs w:val="20"/>
        </w:rPr>
        <w:t>7</w:t>
      </w:r>
      <w:r w:rsidR="006E5375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529A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0E63CF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C73B9E" w:rsidRDefault="000E63CF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da Administração</w:t>
      </w:r>
    </w:p>
    <w:p w:rsidR="009243B3" w:rsidRDefault="009243B3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2522" w:rsidRDefault="009C2522" w:rsidP="009243B3">
      <w:pPr>
        <w:spacing w:after="0" w:line="240" w:lineRule="auto"/>
      </w:pPr>
      <w:r>
        <w:separator/>
      </w:r>
    </w:p>
  </w:endnote>
  <w:endnote w:type="continuationSeparator" w:id="1">
    <w:p w:rsidR="009C2522" w:rsidRDefault="009C252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2522" w:rsidRDefault="009C2522" w:rsidP="009243B3">
      <w:pPr>
        <w:spacing w:after="0" w:line="240" w:lineRule="auto"/>
      </w:pPr>
      <w:r>
        <w:separator/>
      </w:r>
    </w:p>
  </w:footnote>
  <w:footnote w:type="continuationSeparator" w:id="1">
    <w:p w:rsidR="009C2522" w:rsidRDefault="009C252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030" w:rsidRDefault="0006103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10594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0E5A"/>
    <w:rsid w:val="00001850"/>
    <w:rsid w:val="00004507"/>
    <w:rsid w:val="00004B1E"/>
    <w:rsid w:val="00007775"/>
    <w:rsid w:val="000138D5"/>
    <w:rsid w:val="000259B8"/>
    <w:rsid w:val="00030D30"/>
    <w:rsid w:val="00032238"/>
    <w:rsid w:val="000339B0"/>
    <w:rsid w:val="00033DFB"/>
    <w:rsid w:val="000427AA"/>
    <w:rsid w:val="00044F78"/>
    <w:rsid w:val="000467C6"/>
    <w:rsid w:val="000505A1"/>
    <w:rsid w:val="00050E70"/>
    <w:rsid w:val="000545B0"/>
    <w:rsid w:val="00054C84"/>
    <w:rsid w:val="00055DE8"/>
    <w:rsid w:val="00061030"/>
    <w:rsid w:val="000615EA"/>
    <w:rsid w:val="00063258"/>
    <w:rsid w:val="00063880"/>
    <w:rsid w:val="00083180"/>
    <w:rsid w:val="00096D56"/>
    <w:rsid w:val="000A2B42"/>
    <w:rsid w:val="000A346B"/>
    <w:rsid w:val="000A37B1"/>
    <w:rsid w:val="000A3AC7"/>
    <w:rsid w:val="000A4D8E"/>
    <w:rsid w:val="000A5604"/>
    <w:rsid w:val="000A599C"/>
    <w:rsid w:val="000A620C"/>
    <w:rsid w:val="000B1B75"/>
    <w:rsid w:val="000B4EDC"/>
    <w:rsid w:val="000C499F"/>
    <w:rsid w:val="000D0A4C"/>
    <w:rsid w:val="000D14E1"/>
    <w:rsid w:val="000D3E9B"/>
    <w:rsid w:val="000D7877"/>
    <w:rsid w:val="000E0C41"/>
    <w:rsid w:val="000E3130"/>
    <w:rsid w:val="000E31AC"/>
    <w:rsid w:val="000E32F5"/>
    <w:rsid w:val="000E63CF"/>
    <w:rsid w:val="000F176C"/>
    <w:rsid w:val="001004D9"/>
    <w:rsid w:val="00101CA0"/>
    <w:rsid w:val="0010385C"/>
    <w:rsid w:val="00106B7A"/>
    <w:rsid w:val="00120688"/>
    <w:rsid w:val="00120766"/>
    <w:rsid w:val="00123059"/>
    <w:rsid w:val="0012478F"/>
    <w:rsid w:val="00124F15"/>
    <w:rsid w:val="001254A0"/>
    <w:rsid w:val="00130C0F"/>
    <w:rsid w:val="001337A6"/>
    <w:rsid w:val="00135B37"/>
    <w:rsid w:val="00136129"/>
    <w:rsid w:val="001361EC"/>
    <w:rsid w:val="00142D09"/>
    <w:rsid w:val="00144208"/>
    <w:rsid w:val="001505A2"/>
    <w:rsid w:val="0015447C"/>
    <w:rsid w:val="00156726"/>
    <w:rsid w:val="00157049"/>
    <w:rsid w:val="001672D4"/>
    <w:rsid w:val="001772EC"/>
    <w:rsid w:val="00177581"/>
    <w:rsid w:val="0018002E"/>
    <w:rsid w:val="00182633"/>
    <w:rsid w:val="001856B7"/>
    <w:rsid w:val="001873ED"/>
    <w:rsid w:val="001907D0"/>
    <w:rsid w:val="00191497"/>
    <w:rsid w:val="0019235A"/>
    <w:rsid w:val="00197C44"/>
    <w:rsid w:val="001A1133"/>
    <w:rsid w:val="001A5EE4"/>
    <w:rsid w:val="001B0B69"/>
    <w:rsid w:val="001B0E92"/>
    <w:rsid w:val="001B2AF2"/>
    <w:rsid w:val="001B542D"/>
    <w:rsid w:val="001C4476"/>
    <w:rsid w:val="001C5642"/>
    <w:rsid w:val="001D544C"/>
    <w:rsid w:val="001D5482"/>
    <w:rsid w:val="001D6963"/>
    <w:rsid w:val="001D7D12"/>
    <w:rsid w:val="001E314A"/>
    <w:rsid w:val="001F1189"/>
    <w:rsid w:val="001F5932"/>
    <w:rsid w:val="00200CB4"/>
    <w:rsid w:val="00205DBF"/>
    <w:rsid w:val="002063C0"/>
    <w:rsid w:val="00206CD4"/>
    <w:rsid w:val="00207026"/>
    <w:rsid w:val="002202FF"/>
    <w:rsid w:val="00224A85"/>
    <w:rsid w:val="00227761"/>
    <w:rsid w:val="00227EB4"/>
    <w:rsid w:val="00236247"/>
    <w:rsid w:val="00237223"/>
    <w:rsid w:val="002404CE"/>
    <w:rsid w:val="002416E2"/>
    <w:rsid w:val="00243F92"/>
    <w:rsid w:val="002449DC"/>
    <w:rsid w:val="0025319F"/>
    <w:rsid w:val="00256B29"/>
    <w:rsid w:val="002579C7"/>
    <w:rsid w:val="00262BA1"/>
    <w:rsid w:val="00264201"/>
    <w:rsid w:val="002703C7"/>
    <w:rsid w:val="00271B23"/>
    <w:rsid w:val="00272086"/>
    <w:rsid w:val="00272570"/>
    <w:rsid w:val="002803B7"/>
    <w:rsid w:val="00283C3F"/>
    <w:rsid w:val="00287EDE"/>
    <w:rsid w:val="00292420"/>
    <w:rsid w:val="002928A6"/>
    <w:rsid w:val="0029456F"/>
    <w:rsid w:val="002955C9"/>
    <w:rsid w:val="0029750C"/>
    <w:rsid w:val="002A25FC"/>
    <w:rsid w:val="002A2733"/>
    <w:rsid w:val="002A2BF0"/>
    <w:rsid w:val="002A3F24"/>
    <w:rsid w:val="002A54F0"/>
    <w:rsid w:val="002B50B3"/>
    <w:rsid w:val="002B526E"/>
    <w:rsid w:val="002C4A76"/>
    <w:rsid w:val="002C532A"/>
    <w:rsid w:val="002D1C51"/>
    <w:rsid w:val="002D7E11"/>
    <w:rsid w:val="002E023E"/>
    <w:rsid w:val="002E280A"/>
    <w:rsid w:val="002E413D"/>
    <w:rsid w:val="002E6C41"/>
    <w:rsid w:val="002F0FC3"/>
    <w:rsid w:val="002F276F"/>
    <w:rsid w:val="002F3F19"/>
    <w:rsid w:val="002F6231"/>
    <w:rsid w:val="00303138"/>
    <w:rsid w:val="00304903"/>
    <w:rsid w:val="00310D11"/>
    <w:rsid w:val="00311029"/>
    <w:rsid w:val="00311B2B"/>
    <w:rsid w:val="00311F7B"/>
    <w:rsid w:val="00312660"/>
    <w:rsid w:val="0031366A"/>
    <w:rsid w:val="00313F42"/>
    <w:rsid w:val="00320D5F"/>
    <w:rsid w:val="00321C9B"/>
    <w:rsid w:val="00324B87"/>
    <w:rsid w:val="0032748C"/>
    <w:rsid w:val="00331142"/>
    <w:rsid w:val="00333F7B"/>
    <w:rsid w:val="0033480A"/>
    <w:rsid w:val="00334E38"/>
    <w:rsid w:val="00334FEE"/>
    <w:rsid w:val="00336A6C"/>
    <w:rsid w:val="00341B64"/>
    <w:rsid w:val="003421AC"/>
    <w:rsid w:val="0034432A"/>
    <w:rsid w:val="003518B5"/>
    <w:rsid w:val="003529A6"/>
    <w:rsid w:val="00360876"/>
    <w:rsid w:val="003614A0"/>
    <w:rsid w:val="003624E1"/>
    <w:rsid w:val="00366C66"/>
    <w:rsid w:val="00372A1D"/>
    <w:rsid w:val="00376046"/>
    <w:rsid w:val="0038155A"/>
    <w:rsid w:val="003A05B2"/>
    <w:rsid w:val="003A05CD"/>
    <w:rsid w:val="003A3836"/>
    <w:rsid w:val="003A3D07"/>
    <w:rsid w:val="003A5CFC"/>
    <w:rsid w:val="003A7964"/>
    <w:rsid w:val="003A7C5E"/>
    <w:rsid w:val="003B2054"/>
    <w:rsid w:val="003B6681"/>
    <w:rsid w:val="003B67C9"/>
    <w:rsid w:val="003C1108"/>
    <w:rsid w:val="003C1D0B"/>
    <w:rsid w:val="003C3E73"/>
    <w:rsid w:val="003C5B7A"/>
    <w:rsid w:val="003C5F5A"/>
    <w:rsid w:val="003E0186"/>
    <w:rsid w:val="003E3062"/>
    <w:rsid w:val="003E58AA"/>
    <w:rsid w:val="003E6B87"/>
    <w:rsid w:val="003F0B39"/>
    <w:rsid w:val="003F1725"/>
    <w:rsid w:val="003F62B2"/>
    <w:rsid w:val="003F7ACF"/>
    <w:rsid w:val="0040129B"/>
    <w:rsid w:val="00401B7D"/>
    <w:rsid w:val="00402FC6"/>
    <w:rsid w:val="00403D93"/>
    <w:rsid w:val="00406E4F"/>
    <w:rsid w:val="0041077D"/>
    <w:rsid w:val="004154BA"/>
    <w:rsid w:val="004254F0"/>
    <w:rsid w:val="004258AC"/>
    <w:rsid w:val="00425B95"/>
    <w:rsid w:val="00426635"/>
    <w:rsid w:val="00433882"/>
    <w:rsid w:val="00434148"/>
    <w:rsid w:val="004345CA"/>
    <w:rsid w:val="0043617E"/>
    <w:rsid w:val="0043625B"/>
    <w:rsid w:val="00436811"/>
    <w:rsid w:val="0043768C"/>
    <w:rsid w:val="00441A4E"/>
    <w:rsid w:val="004445D5"/>
    <w:rsid w:val="004467D7"/>
    <w:rsid w:val="00450B05"/>
    <w:rsid w:val="00454C3D"/>
    <w:rsid w:val="00456FDA"/>
    <w:rsid w:val="004573BB"/>
    <w:rsid w:val="0045783F"/>
    <w:rsid w:val="00457CEA"/>
    <w:rsid w:val="00460871"/>
    <w:rsid w:val="00464653"/>
    <w:rsid w:val="00464E95"/>
    <w:rsid w:val="00470C29"/>
    <w:rsid w:val="004724DF"/>
    <w:rsid w:val="00472EAD"/>
    <w:rsid w:val="00477DF9"/>
    <w:rsid w:val="004806D8"/>
    <w:rsid w:val="00482D29"/>
    <w:rsid w:val="0048322F"/>
    <w:rsid w:val="0048363A"/>
    <w:rsid w:val="0048556A"/>
    <w:rsid w:val="004862D4"/>
    <w:rsid w:val="0049064E"/>
    <w:rsid w:val="00491048"/>
    <w:rsid w:val="0049747C"/>
    <w:rsid w:val="004A2236"/>
    <w:rsid w:val="004A4173"/>
    <w:rsid w:val="004A7266"/>
    <w:rsid w:val="004A7305"/>
    <w:rsid w:val="004A7A86"/>
    <w:rsid w:val="004B4A6E"/>
    <w:rsid w:val="004B612F"/>
    <w:rsid w:val="004C4172"/>
    <w:rsid w:val="004D37B9"/>
    <w:rsid w:val="004D62E5"/>
    <w:rsid w:val="004E0003"/>
    <w:rsid w:val="004E0264"/>
    <w:rsid w:val="004E28DC"/>
    <w:rsid w:val="004E6AE3"/>
    <w:rsid w:val="004E77BB"/>
    <w:rsid w:val="004F1CAE"/>
    <w:rsid w:val="004F41DD"/>
    <w:rsid w:val="004F45C0"/>
    <w:rsid w:val="004F7245"/>
    <w:rsid w:val="0050095F"/>
    <w:rsid w:val="00501904"/>
    <w:rsid w:val="005057CB"/>
    <w:rsid w:val="0051589F"/>
    <w:rsid w:val="00520CBC"/>
    <w:rsid w:val="005225F1"/>
    <w:rsid w:val="0052358C"/>
    <w:rsid w:val="005322A3"/>
    <w:rsid w:val="00533C99"/>
    <w:rsid w:val="00534B3C"/>
    <w:rsid w:val="00537126"/>
    <w:rsid w:val="0054160B"/>
    <w:rsid w:val="005459DB"/>
    <w:rsid w:val="0054611B"/>
    <w:rsid w:val="00550D0D"/>
    <w:rsid w:val="00555AC9"/>
    <w:rsid w:val="00565DB7"/>
    <w:rsid w:val="00567420"/>
    <w:rsid w:val="00571C9B"/>
    <w:rsid w:val="005825E4"/>
    <w:rsid w:val="0058288B"/>
    <w:rsid w:val="00583B11"/>
    <w:rsid w:val="00590866"/>
    <w:rsid w:val="005932EC"/>
    <w:rsid w:val="005962B6"/>
    <w:rsid w:val="005967F2"/>
    <w:rsid w:val="005A6635"/>
    <w:rsid w:val="005A668D"/>
    <w:rsid w:val="005D1FC7"/>
    <w:rsid w:val="005D30CB"/>
    <w:rsid w:val="005D5146"/>
    <w:rsid w:val="005E2514"/>
    <w:rsid w:val="005E4241"/>
    <w:rsid w:val="005E4749"/>
    <w:rsid w:val="005E4DEF"/>
    <w:rsid w:val="005E572A"/>
    <w:rsid w:val="005F11D7"/>
    <w:rsid w:val="005F3D31"/>
    <w:rsid w:val="005F4E83"/>
    <w:rsid w:val="005F4F24"/>
    <w:rsid w:val="005F58DF"/>
    <w:rsid w:val="0060669D"/>
    <w:rsid w:val="00616B76"/>
    <w:rsid w:val="00625C12"/>
    <w:rsid w:val="00626147"/>
    <w:rsid w:val="00627334"/>
    <w:rsid w:val="006301FC"/>
    <w:rsid w:val="006366F8"/>
    <w:rsid w:val="0063748C"/>
    <w:rsid w:val="00646C66"/>
    <w:rsid w:val="006505B9"/>
    <w:rsid w:val="00653F0C"/>
    <w:rsid w:val="00657E86"/>
    <w:rsid w:val="006602D6"/>
    <w:rsid w:val="00661D31"/>
    <w:rsid w:val="006673CE"/>
    <w:rsid w:val="00670265"/>
    <w:rsid w:val="00673D85"/>
    <w:rsid w:val="00681595"/>
    <w:rsid w:val="00681B45"/>
    <w:rsid w:val="00685433"/>
    <w:rsid w:val="0068739B"/>
    <w:rsid w:val="00691EE9"/>
    <w:rsid w:val="00694165"/>
    <w:rsid w:val="006943C6"/>
    <w:rsid w:val="00694EF2"/>
    <w:rsid w:val="00695871"/>
    <w:rsid w:val="006A05E2"/>
    <w:rsid w:val="006A3354"/>
    <w:rsid w:val="006A684B"/>
    <w:rsid w:val="006A6E11"/>
    <w:rsid w:val="006A71E9"/>
    <w:rsid w:val="006B28F1"/>
    <w:rsid w:val="006B735C"/>
    <w:rsid w:val="006C7541"/>
    <w:rsid w:val="006D09FE"/>
    <w:rsid w:val="006E5375"/>
    <w:rsid w:val="006E7EAC"/>
    <w:rsid w:val="006F1006"/>
    <w:rsid w:val="006F35FA"/>
    <w:rsid w:val="006F527C"/>
    <w:rsid w:val="006F617A"/>
    <w:rsid w:val="006F6512"/>
    <w:rsid w:val="006F7E6E"/>
    <w:rsid w:val="0070139D"/>
    <w:rsid w:val="00702F3E"/>
    <w:rsid w:val="0070657D"/>
    <w:rsid w:val="00710446"/>
    <w:rsid w:val="007108B1"/>
    <w:rsid w:val="007205FC"/>
    <w:rsid w:val="007217E0"/>
    <w:rsid w:val="007223AD"/>
    <w:rsid w:val="00723852"/>
    <w:rsid w:val="007245C4"/>
    <w:rsid w:val="00731B0A"/>
    <w:rsid w:val="00736B12"/>
    <w:rsid w:val="00740B48"/>
    <w:rsid w:val="00744231"/>
    <w:rsid w:val="00745C2A"/>
    <w:rsid w:val="007519DD"/>
    <w:rsid w:val="00754FD1"/>
    <w:rsid w:val="00760797"/>
    <w:rsid w:val="00760FB4"/>
    <w:rsid w:val="00761730"/>
    <w:rsid w:val="00762236"/>
    <w:rsid w:val="007625D4"/>
    <w:rsid w:val="007667CC"/>
    <w:rsid w:val="007715A4"/>
    <w:rsid w:val="007740C4"/>
    <w:rsid w:val="0078098B"/>
    <w:rsid w:val="00780C90"/>
    <w:rsid w:val="00794C51"/>
    <w:rsid w:val="007A0822"/>
    <w:rsid w:val="007A2D57"/>
    <w:rsid w:val="007A4553"/>
    <w:rsid w:val="007A5848"/>
    <w:rsid w:val="007A774E"/>
    <w:rsid w:val="007A776B"/>
    <w:rsid w:val="007A7DEB"/>
    <w:rsid w:val="007C32E6"/>
    <w:rsid w:val="007C3F1E"/>
    <w:rsid w:val="007C65DD"/>
    <w:rsid w:val="007D2C6E"/>
    <w:rsid w:val="007D413B"/>
    <w:rsid w:val="007D7799"/>
    <w:rsid w:val="007E3806"/>
    <w:rsid w:val="007E4447"/>
    <w:rsid w:val="007E472F"/>
    <w:rsid w:val="007E5779"/>
    <w:rsid w:val="007E58CE"/>
    <w:rsid w:val="007E79FD"/>
    <w:rsid w:val="007E7FF7"/>
    <w:rsid w:val="007F2F39"/>
    <w:rsid w:val="007F3C8F"/>
    <w:rsid w:val="00800608"/>
    <w:rsid w:val="00800AB6"/>
    <w:rsid w:val="00800B46"/>
    <w:rsid w:val="00806538"/>
    <w:rsid w:val="00812B45"/>
    <w:rsid w:val="008149E0"/>
    <w:rsid w:val="00815D15"/>
    <w:rsid w:val="0082016E"/>
    <w:rsid w:val="008235CC"/>
    <w:rsid w:val="00826FBE"/>
    <w:rsid w:val="008274AA"/>
    <w:rsid w:val="00832041"/>
    <w:rsid w:val="008406CA"/>
    <w:rsid w:val="008429E3"/>
    <w:rsid w:val="00842DD9"/>
    <w:rsid w:val="00851DE6"/>
    <w:rsid w:val="00852AFC"/>
    <w:rsid w:val="00856F76"/>
    <w:rsid w:val="00857EB8"/>
    <w:rsid w:val="008600D8"/>
    <w:rsid w:val="0086014F"/>
    <w:rsid w:val="00861518"/>
    <w:rsid w:val="0086585D"/>
    <w:rsid w:val="0086590B"/>
    <w:rsid w:val="00867FE1"/>
    <w:rsid w:val="0087009D"/>
    <w:rsid w:val="00870BB7"/>
    <w:rsid w:val="0087184E"/>
    <w:rsid w:val="00872C8B"/>
    <w:rsid w:val="00873E96"/>
    <w:rsid w:val="00875F94"/>
    <w:rsid w:val="00881265"/>
    <w:rsid w:val="0088196F"/>
    <w:rsid w:val="008830E6"/>
    <w:rsid w:val="00883A38"/>
    <w:rsid w:val="00887F87"/>
    <w:rsid w:val="008918F9"/>
    <w:rsid w:val="0089225F"/>
    <w:rsid w:val="008946C0"/>
    <w:rsid w:val="0089470D"/>
    <w:rsid w:val="008947F4"/>
    <w:rsid w:val="00894F96"/>
    <w:rsid w:val="008966A2"/>
    <w:rsid w:val="00896C2B"/>
    <w:rsid w:val="00897D88"/>
    <w:rsid w:val="008A1DFC"/>
    <w:rsid w:val="008A3985"/>
    <w:rsid w:val="008B2163"/>
    <w:rsid w:val="008B3A83"/>
    <w:rsid w:val="008C1F4F"/>
    <w:rsid w:val="008C3EEA"/>
    <w:rsid w:val="008C57F3"/>
    <w:rsid w:val="008E0A18"/>
    <w:rsid w:val="008E5AE3"/>
    <w:rsid w:val="008E67B6"/>
    <w:rsid w:val="008F32D5"/>
    <w:rsid w:val="008F5847"/>
    <w:rsid w:val="008F58C3"/>
    <w:rsid w:val="008F6D07"/>
    <w:rsid w:val="008F6F0E"/>
    <w:rsid w:val="008F7416"/>
    <w:rsid w:val="008F7DCF"/>
    <w:rsid w:val="008F7F89"/>
    <w:rsid w:val="009009B2"/>
    <w:rsid w:val="009033A0"/>
    <w:rsid w:val="009074F1"/>
    <w:rsid w:val="00916A81"/>
    <w:rsid w:val="009206E2"/>
    <w:rsid w:val="0092127D"/>
    <w:rsid w:val="009243B3"/>
    <w:rsid w:val="00924967"/>
    <w:rsid w:val="009267E3"/>
    <w:rsid w:val="00927703"/>
    <w:rsid w:val="00931425"/>
    <w:rsid w:val="00934E9B"/>
    <w:rsid w:val="0093627B"/>
    <w:rsid w:val="009403EC"/>
    <w:rsid w:val="00941548"/>
    <w:rsid w:val="00941B90"/>
    <w:rsid w:val="009426A8"/>
    <w:rsid w:val="00942AD4"/>
    <w:rsid w:val="00943CE5"/>
    <w:rsid w:val="009452A4"/>
    <w:rsid w:val="00945E31"/>
    <w:rsid w:val="00946E5E"/>
    <w:rsid w:val="009520E6"/>
    <w:rsid w:val="009528CC"/>
    <w:rsid w:val="009620FF"/>
    <w:rsid w:val="009624D2"/>
    <w:rsid w:val="00963735"/>
    <w:rsid w:val="00965451"/>
    <w:rsid w:val="00975260"/>
    <w:rsid w:val="00976434"/>
    <w:rsid w:val="00997254"/>
    <w:rsid w:val="009A1A4F"/>
    <w:rsid w:val="009A6AB3"/>
    <w:rsid w:val="009A7CD4"/>
    <w:rsid w:val="009A7E9E"/>
    <w:rsid w:val="009B1A69"/>
    <w:rsid w:val="009B402F"/>
    <w:rsid w:val="009B56FC"/>
    <w:rsid w:val="009C02D1"/>
    <w:rsid w:val="009C2522"/>
    <w:rsid w:val="009C47BA"/>
    <w:rsid w:val="009C70F2"/>
    <w:rsid w:val="009C7B46"/>
    <w:rsid w:val="009D144A"/>
    <w:rsid w:val="009D1D53"/>
    <w:rsid w:val="009E0C13"/>
    <w:rsid w:val="009E3AF0"/>
    <w:rsid w:val="009E3E49"/>
    <w:rsid w:val="009F0C7C"/>
    <w:rsid w:val="009F1D1D"/>
    <w:rsid w:val="009F1E7E"/>
    <w:rsid w:val="009F4FF4"/>
    <w:rsid w:val="009F564C"/>
    <w:rsid w:val="00A05621"/>
    <w:rsid w:val="00A05D11"/>
    <w:rsid w:val="00A06889"/>
    <w:rsid w:val="00A07ABC"/>
    <w:rsid w:val="00A13849"/>
    <w:rsid w:val="00A17C96"/>
    <w:rsid w:val="00A2112C"/>
    <w:rsid w:val="00A22AC4"/>
    <w:rsid w:val="00A243F3"/>
    <w:rsid w:val="00A30392"/>
    <w:rsid w:val="00A32432"/>
    <w:rsid w:val="00A350DE"/>
    <w:rsid w:val="00A36224"/>
    <w:rsid w:val="00A40391"/>
    <w:rsid w:val="00A420C1"/>
    <w:rsid w:val="00A44175"/>
    <w:rsid w:val="00A449EC"/>
    <w:rsid w:val="00A46BB7"/>
    <w:rsid w:val="00A477B6"/>
    <w:rsid w:val="00A4787E"/>
    <w:rsid w:val="00A50723"/>
    <w:rsid w:val="00A56A4B"/>
    <w:rsid w:val="00A57A7F"/>
    <w:rsid w:val="00A62C1E"/>
    <w:rsid w:val="00A655E9"/>
    <w:rsid w:val="00A666BF"/>
    <w:rsid w:val="00A669D8"/>
    <w:rsid w:val="00A74D47"/>
    <w:rsid w:val="00A779B6"/>
    <w:rsid w:val="00A77CCA"/>
    <w:rsid w:val="00A82218"/>
    <w:rsid w:val="00A82967"/>
    <w:rsid w:val="00AA317D"/>
    <w:rsid w:val="00AA379C"/>
    <w:rsid w:val="00AA4526"/>
    <w:rsid w:val="00AA6C1C"/>
    <w:rsid w:val="00AB2A66"/>
    <w:rsid w:val="00AC3CBD"/>
    <w:rsid w:val="00AC5855"/>
    <w:rsid w:val="00AC61C0"/>
    <w:rsid w:val="00AD7C2B"/>
    <w:rsid w:val="00AE2425"/>
    <w:rsid w:val="00AE5281"/>
    <w:rsid w:val="00AF1BA2"/>
    <w:rsid w:val="00AF1F24"/>
    <w:rsid w:val="00AF27D1"/>
    <w:rsid w:val="00AF358A"/>
    <w:rsid w:val="00AF3CE3"/>
    <w:rsid w:val="00AF6CED"/>
    <w:rsid w:val="00B02EEE"/>
    <w:rsid w:val="00B07385"/>
    <w:rsid w:val="00B1386B"/>
    <w:rsid w:val="00B157D4"/>
    <w:rsid w:val="00B1598A"/>
    <w:rsid w:val="00B1641F"/>
    <w:rsid w:val="00B16C28"/>
    <w:rsid w:val="00B170A1"/>
    <w:rsid w:val="00B20F6E"/>
    <w:rsid w:val="00B264EE"/>
    <w:rsid w:val="00B307EA"/>
    <w:rsid w:val="00B322E0"/>
    <w:rsid w:val="00B46CED"/>
    <w:rsid w:val="00B50089"/>
    <w:rsid w:val="00B569BE"/>
    <w:rsid w:val="00B60D28"/>
    <w:rsid w:val="00B6392C"/>
    <w:rsid w:val="00B67106"/>
    <w:rsid w:val="00B70A01"/>
    <w:rsid w:val="00B71526"/>
    <w:rsid w:val="00B730F5"/>
    <w:rsid w:val="00B83976"/>
    <w:rsid w:val="00B92AD4"/>
    <w:rsid w:val="00BA2AEE"/>
    <w:rsid w:val="00BA4238"/>
    <w:rsid w:val="00BA5EB0"/>
    <w:rsid w:val="00BA6925"/>
    <w:rsid w:val="00BB1E02"/>
    <w:rsid w:val="00BB505F"/>
    <w:rsid w:val="00BC100F"/>
    <w:rsid w:val="00BC3C6B"/>
    <w:rsid w:val="00BC4352"/>
    <w:rsid w:val="00BC5155"/>
    <w:rsid w:val="00BC60BB"/>
    <w:rsid w:val="00BC687C"/>
    <w:rsid w:val="00BD2B5E"/>
    <w:rsid w:val="00BD3512"/>
    <w:rsid w:val="00BD651D"/>
    <w:rsid w:val="00BE0599"/>
    <w:rsid w:val="00BE3310"/>
    <w:rsid w:val="00BE4E28"/>
    <w:rsid w:val="00BF070D"/>
    <w:rsid w:val="00BF7C2D"/>
    <w:rsid w:val="00C0013E"/>
    <w:rsid w:val="00C002D7"/>
    <w:rsid w:val="00C006AD"/>
    <w:rsid w:val="00C04855"/>
    <w:rsid w:val="00C175EE"/>
    <w:rsid w:val="00C2580D"/>
    <w:rsid w:val="00C31DA7"/>
    <w:rsid w:val="00C40195"/>
    <w:rsid w:val="00C47658"/>
    <w:rsid w:val="00C4793B"/>
    <w:rsid w:val="00C514DC"/>
    <w:rsid w:val="00C52133"/>
    <w:rsid w:val="00C56619"/>
    <w:rsid w:val="00C61DD3"/>
    <w:rsid w:val="00C64EF0"/>
    <w:rsid w:val="00C73B9E"/>
    <w:rsid w:val="00C75A7C"/>
    <w:rsid w:val="00C76211"/>
    <w:rsid w:val="00C76810"/>
    <w:rsid w:val="00C979A2"/>
    <w:rsid w:val="00C97F7A"/>
    <w:rsid w:val="00CA018E"/>
    <w:rsid w:val="00CA4E89"/>
    <w:rsid w:val="00CA5572"/>
    <w:rsid w:val="00CB120C"/>
    <w:rsid w:val="00CB2099"/>
    <w:rsid w:val="00CB534A"/>
    <w:rsid w:val="00CB7F27"/>
    <w:rsid w:val="00CC0FB6"/>
    <w:rsid w:val="00CC5D66"/>
    <w:rsid w:val="00CC6212"/>
    <w:rsid w:val="00CD0108"/>
    <w:rsid w:val="00CD05C6"/>
    <w:rsid w:val="00CD1CB6"/>
    <w:rsid w:val="00CD2633"/>
    <w:rsid w:val="00CD32DE"/>
    <w:rsid w:val="00CF0ADD"/>
    <w:rsid w:val="00CF1D6D"/>
    <w:rsid w:val="00CF398A"/>
    <w:rsid w:val="00CF4394"/>
    <w:rsid w:val="00D00848"/>
    <w:rsid w:val="00D048D8"/>
    <w:rsid w:val="00D11B03"/>
    <w:rsid w:val="00D131B8"/>
    <w:rsid w:val="00D25C18"/>
    <w:rsid w:val="00D269F8"/>
    <w:rsid w:val="00D3372A"/>
    <w:rsid w:val="00D339A0"/>
    <w:rsid w:val="00D3487B"/>
    <w:rsid w:val="00D3527B"/>
    <w:rsid w:val="00D361A7"/>
    <w:rsid w:val="00D361FE"/>
    <w:rsid w:val="00D40F8F"/>
    <w:rsid w:val="00D41C4E"/>
    <w:rsid w:val="00D420A3"/>
    <w:rsid w:val="00D42B5D"/>
    <w:rsid w:val="00D465FD"/>
    <w:rsid w:val="00D51222"/>
    <w:rsid w:val="00D5150E"/>
    <w:rsid w:val="00D54D58"/>
    <w:rsid w:val="00D8502F"/>
    <w:rsid w:val="00D8540F"/>
    <w:rsid w:val="00D85B0F"/>
    <w:rsid w:val="00D920E5"/>
    <w:rsid w:val="00D93A68"/>
    <w:rsid w:val="00DA04FA"/>
    <w:rsid w:val="00DA6D1D"/>
    <w:rsid w:val="00DB0B75"/>
    <w:rsid w:val="00DB25CC"/>
    <w:rsid w:val="00DB5A9C"/>
    <w:rsid w:val="00DC03CD"/>
    <w:rsid w:val="00DD134A"/>
    <w:rsid w:val="00DD35B4"/>
    <w:rsid w:val="00DD7B30"/>
    <w:rsid w:val="00DE0084"/>
    <w:rsid w:val="00DE0F0F"/>
    <w:rsid w:val="00DE4C36"/>
    <w:rsid w:val="00DE5403"/>
    <w:rsid w:val="00DE620C"/>
    <w:rsid w:val="00DF6743"/>
    <w:rsid w:val="00DF70C5"/>
    <w:rsid w:val="00DF7CB6"/>
    <w:rsid w:val="00E00095"/>
    <w:rsid w:val="00E00598"/>
    <w:rsid w:val="00E04F94"/>
    <w:rsid w:val="00E1032B"/>
    <w:rsid w:val="00E10A9B"/>
    <w:rsid w:val="00E13102"/>
    <w:rsid w:val="00E20CCE"/>
    <w:rsid w:val="00E228A5"/>
    <w:rsid w:val="00E2633B"/>
    <w:rsid w:val="00E30890"/>
    <w:rsid w:val="00E327A3"/>
    <w:rsid w:val="00E32807"/>
    <w:rsid w:val="00E3438C"/>
    <w:rsid w:val="00E34D12"/>
    <w:rsid w:val="00E35B62"/>
    <w:rsid w:val="00E5099C"/>
    <w:rsid w:val="00E551DD"/>
    <w:rsid w:val="00E61CB4"/>
    <w:rsid w:val="00E6481A"/>
    <w:rsid w:val="00E71237"/>
    <w:rsid w:val="00E74F54"/>
    <w:rsid w:val="00E82A69"/>
    <w:rsid w:val="00E848E9"/>
    <w:rsid w:val="00E8666F"/>
    <w:rsid w:val="00E8745D"/>
    <w:rsid w:val="00E94999"/>
    <w:rsid w:val="00E952A6"/>
    <w:rsid w:val="00EA0280"/>
    <w:rsid w:val="00EA084E"/>
    <w:rsid w:val="00EA107F"/>
    <w:rsid w:val="00EA1606"/>
    <w:rsid w:val="00EA207E"/>
    <w:rsid w:val="00EA60E2"/>
    <w:rsid w:val="00EA6D63"/>
    <w:rsid w:val="00EA76AC"/>
    <w:rsid w:val="00EB6863"/>
    <w:rsid w:val="00EB7F65"/>
    <w:rsid w:val="00EC1A04"/>
    <w:rsid w:val="00EC31C5"/>
    <w:rsid w:val="00EC38D1"/>
    <w:rsid w:val="00EC3ACB"/>
    <w:rsid w:val="00EC77F8"/>
    <w:rsid w:val="00ED1F86"/>
    <w:rsid w:val="00ED26BE"/>
    <w:rsid w:val="00EE322B"/>
    <w:rsid w:val="00EF104F"/>
    <w:rsid w:val="00EF2955"/>
    <w:rsid w:val="00EF6945"/>
    <w:rsid w:val="00F056AD"/>
    <w:rsid w:val="00F06A6F"/>
    <w:rsid w:val="00F100D2"/>
    <w:rsid w:val="00F1486B"/>
    <w:rsid w:val="00F16016"/>
    <w:rsid w:val="00F20E07"/>
    <w:rsid w:val="00F2271B"/>
    <w:rsid w:val="00F227A6"/>
    <w:rsid w:val="00F22D20"/>
    <w:rsid w:val="00F30CFF"/>
    <w:rsid w:val="00F34AD8"/>
    <w:rsid w:val="00F423BC"/>
    <w:rsid w:val="00F43F5E"/>
    <w:rsid w:val="00F4455D"/>
    <w:rsid w:val="00F46114"/>
    <w:rsid w:val="00F50D00"/>
    <w:rsid w:val="00F50FCF"/>
    <w:rsid w:val="00F5703F"/>
    <w:rsid w:val="00F60222"/>
    <w:rsid w:val="00F60E05"/>
    <w:rsid w:val="00F63107"/>
    <w:rsid w:val="00F63268"/>
    <w:rsid w:val="00F6580F"/>
    <w:rsid w:val="00F65BB1"/>
    <w:rsid w:val="00F66AAB"/>
    <w:rsid w:val="00F671B1"/>
    <w:rsid w:val="00F71C9C"/>
    <w:rsid w:val="00F71DFE"/>
    <w:rsid w:val="00F73E4D"/>
    <w:rsid w:val="00F77B3E"/>
    <w:rsid w:val="00F92870"/>
    <w:rsid w:val="00F930ED"/>
    <w:rsid w:val="00F93A39"/>
    <w:rsid w:val="00F94B1E"/>
    <w:rsid w:val="00F951FE"/>
    <w:rsid w:val="00FA2531"/>
    <w:rsid w:val="00FA3F71"/>
    <w:rsid w:val="00FA6D3B"/>
    <w:rsid w:val="00FA783F"/>
    <w:rsid w:val="00FB00E1"/>
    <w:rsid w:val="00FB455D"/>
    <w:rsid w:val="00FB6009"/>
    <w:rsid w:val="00FC3588"/>
    <w:rsid w:val="00FC5360"/>
    <w:rsid w:val="00FD153E"/>
    <w:rsid w:val="00FD1821"/>
    <w:rsid w:val="00FD1AA2"/>
    <w:rsid w:val="00FD64EB"/>
    <w:rsid w:val="00FF2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2019-03-15T10:31:00Z</dcterms:created>
  <dcterms:modified xsi:type="dcterms:W3CDTF">2019-03-15T10:33:00Z</dcterms:modified>
</cp:coreProperties>
</file>