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DD6B10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6A5BF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8F375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DD6B10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DD6B10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6A5BF9">
        <w:rPr>
          <w:rFonts w:ascii="Arial" w:hAnsi="Arial" w:cs="Arial"/>
          <w:sz w:val="20"/>
          <w:szCs w:val="20"/>
        </w:rPr>
        <w:t>18</w:t>
      </w:r>
      <w:r w:rsidR="008F3750">
        <w:rPr>
          <w:rFonts w:ascii="Arial" w:hAnsi="Arial" w:cs="Arial"/>
          <w:sz w:val="20"/>
          <w:szCs w:val="20"/>
        </w:rPr>
        <w:t>.000</w:t>
      </w:r>
      <w:r w:rsidR="006A5BF9">
        <w:rPr>
          <w:rFonts w:ascii="Arial" w:hAnsi="Arial" w:cs="Arial"/>
          <w:sz w:val="20"/>
          <w:szCs w:val="20"/>
        </w:rPr>
        <w:t>.000</w:t>
      </w:r>
      <w:r w:rsidR="008F3750">
        <w:rPr>
          <w:rFonts w:ascii="Arial" w:hAnsi="Arial" w:cs="Arial"/>
          <w:sz w:val="20"/>
          <w:szCs w:val="20"/>
        </w:rPr>
        <w:t>,00 (</w:t>
      </w:r>
      <w:r w:rsidR="006A5BF9">
        <w:rPr>
          <w:rFonts w:ascii="Arial" w:hAnsi="Arial" w:cs="Arial"/>
          <w:sz w:val="20"/>
          <w:szCs w:val="20"/>
        </w:rPr>
        <w:t>dezoito</w:t>
      </w:r>
      <w:r w:rsidR="008F3750">
        <w:rPr>
          <w:rFonts w:ascii="Arial" w:hAnsi="Arial" w:cs="Arial"/>
          <w:sz w:val="20"/>
          <w:szCs w:val="20"/>
        </w:rPr>
        <w:t xml:space="preserve"> mil</w:t>
      </w:r>
      <w:r w:rsidR="006A5BF9">
        <w:rPr>
          <w:rFonts w:ascii="Arial" w:hAnsi="Arial" w:cs="Arial"/>
          <w:sz w:val="20"/>
          <w:szCs w:val="20"/>
        </w:rPr>
        <w:t>hões de</w:t>
      </w:r>
      <w:r w:rsidR="008F3750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586"/>
      </w:tblGrid>
      <w:tr w:rsidR="008F3750" w:rsidTr="00DD6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DD6B1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A5B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DD6B1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6A5BF9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DD6B1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DD6B1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6A5BF9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8F37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000.</w:t>
            </w:r>
            <w:r w:rsidR="008F3750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E23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6A5BF9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586"/>
      </w:tblGrid>
      <w:tr w:rsidR="00DD6B10" w:rsidTr="00DD6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D6B10" w:rsidRDefault="00DD6B1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D6B10" w:rsidRDefault="00DD6B1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D6B10" w:rsidTr="00DD6B1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6B10" w:rsidRDefault="00DD6B1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6B10" w:rsidRDefault="00DD6B1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05239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DD6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DD6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DD6B10" w:rsidRDefault="00DD6B10" w:rsidP="00DD6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6B10" w:rsidRDefault="00DD6B10" w:rsidP="00DD6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6B10" w:rsidRDefault="00DD6B10" w:rsidP="00DD6B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D6B10" w:rsidRDefault="00DD6B10" w:rsidP="00DD6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D6B10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CE2960"/>
  <w15:docId w15:val="{E4A03AD6-6297-4A04-B4FD-A13050F3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2782F-5427-4FEB-BFC1-58FE0DDA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2019-03-10T16:32:00Z</dcterms:created>
  <dcterms:modified xsi:type="dcterms:W3CDTF">2019-05-22T19:38:00Z</dcterms:modified>
</cp:coreProperties>
</file>